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BE3A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1</w:t>
      </w:r>
      <w:r w:rsidR="004E7835">
        <w:rPr>
          <w:b/>
          <w:bCs/>
          <w:lang w:val="en-US"/>
        </w:rPr>
        <w:t>8</w:t>
      </w:r>
      <w:r w:rsidR="00D96C06">
        <w:rPr>
          <w:b/>
          <w:bCs/>
        </w:rPr>
        <w:t>.09.2019г. от 1</w:t>
      </w:r>
      <w:r w:rsidR="004E7835">
        <w:rPr>
          <w:b/>
          <w:bCs/>
          <w:lang w:val="en-US"/>
        </w:rPr>
        <w:t>6</w:t>
      </w:r>
      <w:r w:rsidR="00585960">
        <w:rPr>
          <w:b/>
          <w:bCs/>
        </w:rPr>
        <w:t>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0B5758" w:rsidRDefault="008D7B58" w:rsidP="008B2004">
            <w:pPr>
              <w:spacing w:after="0" w:line="240" w:lineRule="auto"/>
              <w:jc w:val="both"/>
            </w:pPr>
            <w:r>
              <w:t xml:space="preserve">Разглеждане </w:t>
            </w:r>
            <w:r w:rsidR="001926AC">
              <w:t xml:space="preserve">на постъпили заявления </w:t>
            </w:r>
            <w:r w:rsidR="00C845AE">
              <w:t xml:space="preserve">за регистрация на кандидати за кмет на Община , кмет-кметства и общински </w:t>
            </w:r>
            <w:proofErr w:type="spellStart"/>
            <w:r w:rsidR="00C845AE">
              <w:t>съветници</w:t>
            </w:r>
            <w:proofErr w:type="spellEnd"/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trHeight w:val="567"/>
          <w:jc w:val="center"/>
        </w:trPr>
        <w:tc>
          <w:tcPr>
            <w:tcW w:w="659" w:type="dxa"/>
          </w:tcPr>
          <w:p w:rsidR="00585960" w:rsidRPr="008B2004" w:rsidRDefault="00585960" w:rsidP="000506AE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8B2004" w:rsidRPr="000B5758" w:rsidRDefault="000506AE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  <w:bookmarkStart w:id="0" w:name="_GoBack"/>
            <w:bookmarkEnd w:id="0"/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000E3B"/>
    <w:rsid w:val="00047F7F"/>
    <w:rsid w:val="000506AE"/>
    <w:rsid w:val="0009762E"/>
    <w:rsid w:val="000B5758"/>
    <w:rsid w:val="000F5D70"/>
    <w:rsid w:val="00144869"/>
    <w:rsid w:val="00155C24"/>
    <w:rsid w:val="001926AC"/>
    <w:rsid w:val="00193C42"/>
    <w:rsid w:val="00204EB2"/>
    <w:rsid w:val="00233B24"/>
    <w:rsid w:val="0025324F"/>
    <w:rsid w:val="002F1993"/>
    <w:rsid w:val="003178C1"/>
    <w:rsid w:val="00355DBA"/>
    <w:rsid w:val="003B2FE8"/>
    <w:rsid w:val="003D73D1"/>
    <w:rsid w:val="003F4A5A"/>
    <w:rsid w:val="0043473B"/>
    <w:rsid w:val="004C48B5"/>
    <w:rsid w:val="004E7835"/>
    <w:rsid w:val="005273E5"/>
    <w:rsid w:val="0054046D"/>
    <w:rsid w:val="00567383"/>
    <w:rsid w:val="00585960"/>
    <w:rsid w:val="006A3ACA"/>
    <w:rsid w:val="006C18F7"/>
    <w:rsid w:val="00845669"/>
    <w:rsid w:val="008B2004"/>
    <w:rsid w:val="008D7B58"/>
    <w:rsid w:val="008E129A"/>
    <w:rsid w:val="0091697A"/>
    <w:rsid w:val="00A45FF6"/>
    <w:rsid w:val="00AB168D"/>
    <w:rsid w:val="00AB2115"/>
    <w:rsid w:val="00AC6063"/>
    <w:rsid w:val="00AE7E0E"/>
    <w:rsid w:val="00BD5633"/>
    <w:rsid w:val="00BE3A60"/>
    <w:rsid w:val="00C049BF"/>
    <w:rsid w:val="00C44024"/>
    <w:rsid w:val="00C515C8"/>
    <w:rsid w:val="00C845AE"/>
    <w:rsid w:val="00CD2061"/>
    <w:rsid w:val="00D96C06"/>
    <w:rsid w:val="00DE12EB"/>
    <w:rsid w:val="00DE1E2A"/>
    <w:rsid w:val="00E65CE4"/>
    <w:rsid w:val="00EA0D53"/>
    <w:rsid w:val="00F103BC"/>
    <w:rsid w:val="00F13B34"/>
    <w:rsid w:val="00F15780"/>
    <w:rsid w:val="00F373BE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oik4</cp:lastModifiedBy>
  <cp:revision>11</cp:revision>
  <dcterms:created xsi:type="dcterms:W3CDTF">2019-09-19T13:29:00Z</dcterms:created>
  <dcterms:modified xsi:type="dcterms:W3CDTF">2019-09-19T13:31:00Z</dcterms:modified>
</cp:coreProperties>
</file>